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9A" w:rsidRPr="0020599A" w:rsidRDefault="0020599A" w:rsidP="00205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9A">
        <w:rPr>
          <w:rFonts w:ascii="Times New Roman" w:hAnsi="Times New Roman" w:cs="Times New Roman"/>
          <w:b/>
          <w:sz w:val="28"/>
          <w:szCs w:val="28"/>
        </w:rPr>
        <w:t>Profesionālās pilnveides kursi</w:t>
      </w:r>
    </w:p>
    <w:p w:rsidR="0020599A" w:rsidRDefault="0020599A" w:rsidP="00205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9A">
        <w:rPr>
          <w:rFonts w:ascii="Times New Roman" w:hAnsi="Times New Roman" w:cs="Times New Roman"/>
          <w:b/>
          <w:sz w:val="28"/>
          <w:szCs w:val="28"/>
        </w:rPr>
        <w:t xml:space="preserve"> „Radošas pedagoģiskās pieejas un inovatīvas mācību metodes darbā ar mūzikas skolu mācību programmas „Flautas spēle” audzēkņiem”</w:t>
      </w:r>
    </w:p>
    <w:p w:rsidR="0020599A" w:rsidRDefault="0020599A" w:rsidP="00205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9A">
        <w:rPr>
          <w:rFonts w:ascii="Times New Roman" w:hAnsi="Times New Roman" w:cs="Times New Roman"/>
          <w:b/>
          <w:sz w:val="28"/>
          <w:szCs w:val="28"/>
        </w:rPr>
        <w:t>30.10.2015.</w:t>
      </w:r>
    </w:p>
    <w:p w:rsidR="0020599A" w:rsidRPr="0020599A" w:rsidRDefault="0020599A" w:rsidP="00205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Norise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4110"/>
        <w:gridCol w:w="4395"/>
      </w:tblGrid>
      <w:tr w:rsidR="0020599A" w:rsidRPr="00F25393" w:rsidTr="0020599A">
        <w:tc>
          <w:tcPr>
            <w:tcW w:w="1526" w:type="dxa"/>
          </w:tcPr>
          <w:p w:rsidR="0020599A" w:rsidRPr="00F25393" w:rsidRDefault="0020599A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3544" w:type="dxa"/>
          </w:tcPr>
          <w:p w:rsidR="0020599A" w:rsidRPr="00F25393" w:rsidRDefault="0020599A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Ella </w:t>
            </w:r>
            <w:proofErr w:type="spellStart"/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Dolžikova</w:t>
            </w:r>
            <w:proofErr w:type="spellEnd"/>
          </w:p>
        </w:tc>
        <w:tc>
          <w:tcPr>
            <w:tcW w:w="4110" w:type="dxa"/>
          </w:tcPr>
          <w:p w:rsidR="0020599A" w:rsidRPr="00F25393" w:rsidRDefault="0020599A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Silva </w:t>
            </w:r>
            <w:proofErr w:type="spellStart"/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Krašauska-Krauze</w:t>
            </w:r>
            <w:proofErr w:type="spellEnd"/>
          </w:p>
        </w:tc>
        <w:tc>
          <w:tcPr>
            <w:tcW w:w="4395" w:type="dxa"/>
          </w:tcPr>
          <w:p w:rsidR="0020599A" w:rsidRPr="00F25393" w:rsidRDefault="0020599A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Maija Zandberga</w:t>
            </w:r>
          </w:p>
        </w:tc>
      </w:tr>
      <w:tr w:rsidR="00563C56" w:rsidRPr="00F25393" w:rsidTr="00797030">
        <w:tc>
          <w:tcPr>
            <w:tcW w:w="1526" w:type="dxa"/>
            <w:shd w:val="clear" w:color="auto" w:fill="C6D9F1" w:themeFill="text2" w:themeFillTint="33"/>
          </w:tcPr>
          <w:p w:rsidR="00563C56" w:rsidRPr="00F25393" w:rsidRDefault="00563C56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563C56" w:rsidRPr="00F25393" w:rsidRDefault="00563C56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Reģistrācija</w:t>
            </w:r>
          </w:p>
        </w:tc>
        <w:tc>
          <w:tcPr>
            <w:tcW w:w="4110" w:type="dxa"/>
            <w:shd w:val="clear" w:color="auto" w:fill="C6D9F1" w:themeFill="text2" w:themeFillTint="33"/>
          </w:tcPr>
          <w:p w:rsidR="00563C56" w:rsidRPr="00F25393" w:rsidRDefault="00563C56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Reģistrācija</w:t>
            </w:r>
          </w:p>
        </w:tc>
        <w:tc>
          <w:tcPr>
            <w:tcW w:w="4395" w:type="dxa"/>
            <w:shd w:val="clear" w:color="auto" w:fill="C6D9F1" w:themeFill="text2" w:themeFillTint="33"/>
          </w:tcPr>
          <w:p w:rsidR="00563C56" w:rsidRPr="00F25393" w:rsidRDefault="00563C56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Reģistrācija</w:t>
            </w:r>
          </w:p>
        </w:tc>
      </w:tr>
      <w:tr w:rsidR="00CD2247" w:rsidRPr="00F25393" w:rsidTr="00CD2247">
        <w:tc>
          <w:tcPr>
            <w:tcW w:w="1526" w:type="dxa"/>
            <w:shd w:val="clear" w:color="auto" w:fill="FDE9D9" w:themeFill="accent6" w:themeFillTint="33"/>
          </w:tcPr>
          <w:p w:rsidR="00CD2247" w:rsidRPr="00F25393" w:rsidRDefault="00CD2247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D2247" w:rsidRPr="00F25393" w:rsidRDefault="00CD2247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Atklāšana</w:t>
            </w:r>
          </w:p>
        </w:tc>
        <w:tc>
          <w:tcPr>
            <w:tcW w:w="4110" w:type="dxa"/>
            <w:shd w:val="clear" w:color="auto" w:fill="FDE9D9" w:themeFill="accent6" w:themeFillTint="33"/>
          </w:tcPr>
          <w:p w:rsidR="00CD2247" w:rsidRPr="00F25393" w:rsidRDefault="00CD2247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247">
              <w:rPr>
                <w:rFonts w:ascii="Times New Roman" w:hAnsi="Times New Roman" w:cs="Times New Roman"/>
                <w:sz w:val="24"/>
                <w:szCs w:val="24"/>
              </w:rPr>
              <w:t>Atklāšana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CD2247" w:rsidRPr="00F25393" w:rsidRDefault="00CD2247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247">
              <w:rPr>
                <w:rFonts w:ascii="Times New Roman" w:hAnsi="Times New Roman" w:cs="Times New Roman"/>
                <w:sz w:val="24"/>
                <w:szCs w:val="24"/>
              </w:rPr>
              <w:t>Atklāšana</w:t>
            </w:r>
          </w:p>
        </w:tc>
      </w:tr>
      <w:tr w:rsidR="0020599A" w:rsidRPr="00F25393" w:rsidTr="00797030">
        <w:tc>
          <w:tcPr>
            <w:tcW w:w="1526" w:type="dxa"/>
          </w:tcPr>
          <w:p w:rsidR="0020599A" w:rsidRPr="00F25393" w:rsidRDefault="00563C56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FF3665" w:rsidRPr="00F25393" w:rsidRDefault="0020599A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Lekcija</w:t>
            </w:r>
          </w:p>
          <w:p w:rsidR="0020599A" w:rsidRPr="00F25393" w:rsidRDefault="00FF3665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„Elpošanas nozīme flautas spēles tehnikas attīstībā un skaņas veidošanā”</w:t>
            </w:r>
          </w:p>
        </w:tc>
        <w:tc>
          <w:tcPr>
            <w:tcW w:w="4110" w:type="dxa"/>
          </w:tcPr>
          <w:p w:rsidR="0020599A" w:rsidRPr="00F25393" w:rsidRDefault="0020599A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0599A" w:rsidRPr="00F25393" w:rsidRDefault="0020599A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93" w:rsidRPr="00F25393" w:rsidTr="0020599A">
        <w:tc>
          <w:tcPr>
            <w:tcW w:w="1526" w:type="dxa"/>
          </w:tcPr>
          <w:p w:rsidR="00F25393" w:rsidRPr="00F25393" w:rsidRDefault="00F25393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3544" w:type="dxa"/>
          </w:tcPr>
          <w:p w:rsidR="00E47DF4" w:rsidRPr="004B4C5B" w:rsidRDefault="00E47DF4" w:rsidP="00E4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Roberta 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>5.klse</w:t>
            </w:r>
          </w:p>
          <w:p w:rsidR="00E47DF4" w:rsidRPr="004B4C5B" w:rsidRDefault="00E47DF4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5B">
              <w:rPr>
                <w:rFonts w:ascii="Times New Roman" w:hAnsi="Times New Roman" w:cs="Times New Roman"/>
                <w:sz w:val="24"/>
                <w:szCs w:val="24"/>
              </w:rPr>
              <w:t>Rīgas Doma kora skola</w:t>
            </w:r>
          </w:p>
          <w:p w:rsidR="00F25393" w:rsidRPr="00F25393" w:rsidRDefault="00E47DF4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B4C5B">
              <w:rPr>
                <w:rFonts w:ascii="Times New Roman" w:hAnsi="Times New Roman" w:cs="Times New Roman"/>
                <w:sz w:val="24"/>
                <w:szCs w:val="24"/>
              </w:rPr>
              <w:t>F.J.Gosseks</w:t>
            </w:r>
            <w:proofErr w:type="spellEnd"/>
            <w:r w:rsidRPr="004B4C5B">
              <w:rPr>
                <w:rFonts w:ascii="Times New Roman" w:hAnsi="Times New Roman" w:cs="Times New Roman"/>
                <w:sz w:val="24"/>
                <w:szCs w:val="24"/>
              </w:rPr>
              <w:t xml:space="preserve"> “ Tamburīns”</w:t>
            </w:r>
          </w:p>
        </w:tc>
        <w:tc>
          <w:tcPr>
            <w:tcW w:w="4110" w:type="dxa"/>
          </w:tcPr>
          <w:p w:rsidR="00E9542E" w:rsidRPr="00E9542E" w:rsidRDefault="00E9542E" w:rsidP="00E9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b/>
                <w:sz w:val="24"/>
                <w:szCs w:val="24"/>
              </w:rPr>
              <w:t>Endija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1.klase</w:t>
            </w:r>
          </w:p>
          <w:p w:rsidR="00E9542E" w:rsidRPr="00E9542E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  <w:p w:rsidR="00F25393" w:rsidRPr="00F25393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sz w:val="24"/>
                <w:szCs w:val="24"/>
              </w:rPr>
              <w:t>Bahs Menuets</w:t>
            </w:r>
          </w:p>
        </w:tc>
        <w:tc>
          <w:tcPr>
            <w:tcW w:w="4395" w:type="dxa"/>
          </w:tcPr>
          <w:p w:rsidR="00E47DF4" w:rsidRPr="0043143D" w:rsidRDefault="00E47DF4" w:rsidP="00246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3D">
              <w:rPr>
                <w:rFonts w:ascii="Times New Roman" w:hAnsi="Times New Roman" w:cs="Times New Roman"/>
                <w:b/>
                <w:sz w:val="24"/>
                <w:szCs w:val="24"/>
              </w:rPr>
              <w:t>Keita</w:t>
            </w:r>
            <w:r w:rsidR="00246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1.klase</w:t>
            </w:r>
          </w:p>
          <w:p w:rsidR="00E47DF4" w:rsidRDefault="00E47DF4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3D">
              <w:rPr>
                <w:rFonts w:ascii="Times New Roman" w:hAnsi="Times New Roman" w:cs="Times New Roman"/>
                <w:sz w:val="24"/>
                <w:szCs w:val="24"/>
              </w:rPr>
              <w:t>Jaunpiebalgas Mūzikas un mākslas skola</w:t>
            </w:r>
          </w:p>
          <w:p w:rsidR="003018AC" w:rsidRPr="00F25393" w:rsidRDefault="00E47DF4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3D">
              <w:rPr>
                <w:rFonts w:ascii="Times New Roman" w:hAnsi="Times New Roman" w:cs="Times New Roman"/>
                <w:sz w:val="24"/>
                <w:szCs w:val="24"/>
              </w:rPr>
              <w:t>V. A Mocarts “Rondo”</w:t>
            </w:r>
          </w:p>
        </w:tc>
      </w:tr>
      <w:tr w:rsidR="004B4C5B" w:rsidRPr="00F25393" w:rsidTr="0020599A">
        <w:tc>
          <w:tcPr>
            <w:tcW w:w="1526" w:type="dxa"/>
          </w:tcPr>
          <w:p w:rsidR="004B4C5B" w:rsidRPr="00F25393" w:rsidRDefault="004B4C5B" w:rsidP="0056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44" w:type="dxa"/>
          </w:tcPr>
          <w:p w:rsidR="00E47DF4" w:rsidRPr="00E47DF4" w:rsidRDefault="00E47DF4" w:rsidP="00E4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Katrīna Jūlija 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>4.klase</w:t>
            </w:r>
          </w:p>
          <w:p w:rsidR="00E47DF4" w:rsidRPr="00E47DF4" w:rsidRDefault="00E47DF4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4">
              <w:rPr>
                <w:rFonts w:ascii="Times New Roman" w:hAnsi="Times New Roman" w:cs="Times New Roman"/>
                <w:sz w:val="24"/>
                <w:szCs w:val="24"/>
              </w:rPr>
              <w:t>Iecavas Mūzikas un mākslas skola</w:t>
            </w:r>
          </w:p>
          <w:p w:rsidR="004B4C5B" w:rsidRPr="00F25393" w:rsidRDefault="00E47DF4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4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E47DF4">
              <w:rPr>
                <w:rFonts w:ascii="Times New Roman" w:hAnsi="Times New Roman" w:cs="Times New Roman"/>
                <w:sz w:val="24"/>
                <w:szCs w:val="24"/>
              </w:rPr>
              <w:t>Vanhāls</w:t>
            </w:r>
            <w:proofErr w:type="spellEnd"/>
            <w:r w:rsidRPr="00E47DF4">
              <w:rPr>
                <w:rFonts w:ascii="Times New Roman" w:hAnsi="Times New Roman" w:cs="Times New Roman"/>
                <w:sz w:val="24"/>
                <w:szCs w:val="24"/>
              </w:rPr>
              <w:t xml:space="preserve"> Sonāte G dur 3. daļa „</w:t>
            </w:r>
            <w:proofErr w:type="spellStart"/>
            <w:r w:rsidRPr="00E47DF4">
              <w:rPr>
                <w:rFonts w:ascii="Times New Roman" w:hAnsi="Times New Roman" w:cs="Times New Roman"/>
                <w:sz w:val="24"/>
                <w:szCs w:val="24"/>
              </w:rPr>
              <w:t>Allegretto</w:t>
            </w:r>
            <w:proofErr w:type="spellEnd"/>
            <w:r w:rsidRPr="00E47D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10" w:type="dxa"/>
          </w:tcPr>
          <w:p w:rsidR="004B4C5B" w:rsidRDefault="004B4C5B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Beatrise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H. 1.klase</w:t>
            </w:r>
          </w:p>
          <w:p w:rsidR="004B4C5B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Maraiss</w:t>
            </w:r>
            <w:proofErr w:type="spellEnd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 xml:space="preserve"> Basku deja</w:t>
            </w:r>
          </w:p>
        </w:tc>
        <w:tc>
          <w:tcPr>
            <w:tcW w:w="4395" w:type="dxa"/>
          </w:tcPr>
          <w:p w:rsidR="00E47DF4" w:rsidRPr="00AF3060" w:rsidRDefault="00E47DF4" w:rsidP="00E4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60">
              <w:rPr>
                <w:rFonts w:ascii="Times New Roman" w:hAnsi="Times New Roman" w:cs="Times New Roman"/>
                <w:b/>
                <w:sz w:val="24"/>
                <w:szCs w:val="24"/>
              </w:rPr>
              <w:t>Estere Velta</w:t>
            </w:r>
            <w:r w:rsidR="00246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2.klase</w:t>
            </w:r>
          </w:p>
          <w:p w:rsidR="00E47DF4" w:rsidRDefault="00E47DF4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sz w:val="24"/>
                <w:szCs w:val="24"/>
              </w:rPr>
              <w:t>Ādažu Mākslas un mūzikas skola</w:t>
            </w:r>
          </w:p>
          <w:p w:rsidR="0043143D" w:rsidRPr="00F25393" w:rsidRDefault="00E47DF4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AF0">
              <w:rPr>
                <w:rFonts w:ascii="Times New Roman" w:hAnsi="Times New Roman" w:cs="Times New Roman"/>
                <w:sz w:val="24"/>
                <w:szCs w:val="24"/>
              </w:rPr>
              <w:t>G.Firtičš</w:t>
            </w:r>
            <w:proofErr w:type="spellEnd"/>
            <w:r w:rsidRPr="00F07AF0">
              <w:rPr>
                <w:rFonts w:ascii="Times New Roman" w:hAnsi="Times New Roman" w:cs="Times New Roman"/>
                <w:sz w:val="24"/>
                <w:szCs w:val="24"/>
              </w:rPr>
              <w:t xml:space="preserve"> “ Pirātu dziesmiņa” no </w:t>
            </w:r>
            <w:proofErr w:type="spellStart"/>
            <w:r w:rsidRPr="00F07AF0">
              <w:rPr>
                <w:rFonts w:ascii="Times New Roman" w:hAnsi="Times New Roman" w:cs="Times New Roman"/>
                <w:sz w:val="24"/>
                <w:szCs w:val="24"/>
              </w:rPr>
              <w:t>m.f</w:t>
            </w:r>
            <w:proofErr w:type="spellEnd"/>
            <w:r w:rsidRPr="00F07AF0">
              <w:rPr>
                <w:rFonts w:ascii="Times New Roman" w:hAnsi="Times New Roman" w:cs="Times New Roman"/>
                <w:sz w:val="24"/>
                <w:szCs w:val="24"/>
              </w:rPr>
              <w:t xml:space="preserve">. “ </w:t>
            </w:r>
            <w:proofErr w:type="spellStart"/>
            <w:r w:rsidRPr="00F07AF0">
              <w:rPr>
                <w:rFonts w:ascii="Times New Roman" w:hAnsi="Times New Roman" w:cs="Times New Roman"/>
                <w:sz w:val="24"/>
                <w:szCs w:val="24"/>
              </w:rPr>
              <w:t>Aikāsāp</w:t>
            </w:r>
            <w:proofErr w:type="spellEnd"/>
            <w:r w:rsidRPr="00F07AF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gramStart"/>
            <w:r w:rsidR="0043143D" w:rsidRPr="004314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</w:tr>
      <w:tr w:rsidR="004B4C5B" w:rsidRPr="00F25393" w:rsidTr="0020599A">
        <w:tc>
          <w:tcPr>
            <w:tcW w:w="1526" w:type="dxa"/>
          </w:tcPr>
          <w:p w:rsidR="004B4C5B" w:rsidRPr="00F25393" w:rsidRDefault="004B4C5B" w:rsidP="0056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544" w:type="dxa"/>
          </w:tcPr>
          <w:p w:rsidR="004B4C5B" w:rsidRPr="00AF3060" w:rsidRDefault="00AF3060" w:rsidP="00563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60">
              <w:rPr>
                <w:rFonts w:ascii="Times New Roman" w:hAnsi="Times New Roman" w:cs="Times New Roman"/>
                <w:b/>
                <w:sz w:val="24"/>
                <w:szCs w:val="24"/>
              </w:rPr>
              <w:t>Linda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4.klse</w:t>
            </w:r>
          </w:p>
          <w:p w:rsidR="00AF3060" w:rsidRDefault="00AF3060" w:rsidP="0056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0">
              <w:rPr>
                <w:rFonts w:ascii="Times New Roman" w:hAnsi="Times New Roman" w:cs="Times New Roman"/>
                <w:sz w:val="24"/>
                <w:szCs w:val="24"/>
              </w:rPr>
              <w:t>Bolderājas Mūzikas un mākslas skola</w:t>
            </w:r>
          </w:p>
          <w:p w:rsidR="00AF3060" w:rsidRPr="00F25393" w:rsidRDefault="00AF3060" w:rsidP="0056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0">
              <w:rPr>
                <w:rFonts w:ascii="Times New Roman" w:hAnsi="Times New Roman" w:cs="Times New Roman"/>
                <w:sz w:val="24"/>
                <w:szCs w:val="24"/>
              </w:rPr>
              <w:t>J.Andersens - Tarantella</w:t>
            </w:r>
          </w:p>
        </w:tc>
        <w:tc>
          <w:tcPr>
            <w:tcW w:w="4110" w:type="dxa"/>
          </w:tcPr>
          <w:p w:rsidR="004B4C5B" w:rsidRPr="00CC645F" w:rsidRDefault="004B4C5B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45F">
              <w:rPr>
                <w:rFonts w:ascii="Times New Roman" w:hAnsi="Times New Roman" w:cs="Times New Roman"/>
                <w:b/>
                <w:sz w:val="24"/>
                <w:szCs w:val="24"/>
              </w:rPr>
              <w:t>Beatrise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Š. 1.klase</w:t>
            </w:r>
          </w:p>
          <w:p w:rsidR="004B4C5B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5F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45F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  <w:proofErr w:type="spellEnd"/>
            <w:r w:rsidRPr="00CC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45F">
              <w:rPr>
                <w:rFonts w:ascii="Times New Roman" w:hAnsi="Times New Roman" w:cs="Times New Roman"/>
                <w:sz w:val="24"/>
                <w:szCs w:val="24"/>
              </w:rPr>
              <w:t>Doels</w:t>
            </w:r>
            <w:proofErr w:type="spellEnd"/>
            <w:r w:rsidRPr="00CC645F">
              <w:rPr>
                <w:rFonts w:ascii="Times New Roman" w:hAnsi="Times New Roman" w:cs="Times New Roman"/>
                <w:sz w:val="24"/>
                <w:szCs w:val="24"/>
              </w:rPr>
              <w:t xml:space="preserve"> Meža roze</w:t>
            </w:r>
          </w:p>
        </w:tc>
        <w:tc>
          <w:tcPr>
            <w:tcW w:w="4395" w:type="dxa"/>
          </w:tcPr>
          <w:p w:rsidR="004B4C5B" w:rsidRPr="009616B8" w:rsidRDefault="009616B8" w:rsidP="00BC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B8">
              <w:rPr>
                <w:rFonts w:ascii="Times New Roman" w:hAnsi="Times New Roman" w:cs="Times New Roman"/>
                <w:b/>
                <w:sz w:val="24"/>
                <w:szCs w:val="24"/>
              </w:rPr>
              <w:t>Tīna</w:t>
            </w:r>
            <w:r w:rsidR="00246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2.klase</w:t>
            </w:r>
          </w:p>
          <w:p w:rsidR="009616B8" w:rsidRDefault="009616B8" w:rsidP="00BC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B8">
              <w:rPr>
                <w:rFonts w:ascii="Times New Roman" w:hAnsi="Times New Roman" w:cs="Times New Roman"/>
                <w:sz w:val="24"/>
                <w:szCs w:val="24"/>
              </w:rPr>
              <w:t>Jaunpiebalgas Mūzikas un mākslas skola</w:t>
            </w:r>
          </w:p>
          <w:p w:rsidR="009616B8" w:rsidRPr="00F25393" w:rsidRDefault="009616B8" w:rsidP="00BC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B8">
              <w:rPr>
                <w:rFonts w:ascii="Times New Roman" w:hAnsi="Times New Roman" w:cs="Times New Roman"/>
                <w:sz w:val="24"/>
                <w:szCs w:val="24"/>
              </w:rPr>
              <w:t>V. A. Mocarts “Menuets”</w:t>
            </w:r>
          </w:p>
        </w:tc>
      </w:tr>
      <w:tr w:rsidR="004B4C5B" w:rsidRPr="00F25393" w:rsidTr="0020599A">
        <w:tc>
          <w:tcPr>
            <w:tcW w:w="1526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44" w:type="dxa"/>
          </w:tcPr>
          <w:p w:rsidR="00AF3060" w:rsidRPr="0087686F" w:rsidRDefault="00ED6340" w:rsidP="00AF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86F">
              <w:rPr>
                <w:rFonts w:ascii="Times New Roman" w:hAnsi="Times New Roman" w:cs="Times New Roman"/>
                <w:b/>
                <w:sz w:val="24"/>
                <w:szCs w:val="24"/>
              </w:rPr>
              <w:t>Ieva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6.klase</w:t>
            </w:r>
          </w:p>
          <w:p w:rsidR="00ED6340" w:rsidRDefault="00ED6340" w:rsidP="00AF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40">
              <w:rPr>
                <w:rFonts w:ascii="Times New Roman" w:hAnsi="Times New Roman" w:cs="Times New Roman"/>
                <w:sz w:val="24"/>
                <w:szCs w:val="24"/>
              </w:rPr>
              <w:t>Talsu Mūzikas skola</w:t>
            </w:r>
          </w:p>
          <w:p w:rsidR="00ED6340" w:rsidRPr="00F25393" w:rsidRDefault="00ED6340" w:rsidP="00AF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340">
              <w:rPr>
                <w:rFonts w:ascii="Times New Roman" w:hAnsi="Times New Roman" w:cs="Times New Roman"/>
                <w:sz w:val="24"/>
                <w:szCs w:val="24"/>
              </w:rPr>
              <w:t>V.Popps</w:t>
            </w:r>
            <w:proofErr w:type="spellEnd"/>
            <w:r w:rsidRPr="00ED6340">
              <w:rPr>
                <w:rFonts w:ascii="Times New Roman" w:hAnsi="Times New Roman" w:cs="Times New Roman"/>
                <w:sz w:val="24"/>
                <w:szCs w:val="24"/>
              </w:rPr>
              <w:t xml:space="preserve"> – Krievu čigānu dziesma</w:t>
            </w:r>
          </w:p>
        </w:tc>
        <w:tc>
          <w:tcPr>
            <w:tcW w:w="4110" w:type="dxa"/>
          </w:tcPr>
          <w:p w:rsidR="004B4C5B" w:rsidRPr="00F25393" w:rsidRDefault="004B4C5B" w:rsidP="004B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Roberta 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>5.klase</w:t>
            </w:r>
          </w:p>
          <w:p w:rsidR="004B4C5B" w:rsidRPr="00F25393" w:rsidRDefault="004B4C5B" w:rsidP="004B4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Rīgas Doma kora skola</w:t>
            </w:r>
          </w:p>
          <w:p w:rsidR="004B4C5B" w:rsidRPr="00F25393" w:rsidRDefault="004B4C5B" w:rsidP="004B4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F.J.Gosseks</w:t>
            </w:r>
            <w:proofErr w:type="spellEnd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 xml:space="preserve"> “ Tamburīns”</w:t>
            </w:r>
          </w:p>
        </w:tc>
        <w:tc>
          <w:tcPr>
            <w:tcW w:w="4395" w:type="dxa"/>
          </w:tcPr>
          <w:p w:rsidR="00E9542E" w:rsidRPr="00E9542E" w:rsidRDefault="00E9542E" w:rsidP="00E9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b/>
                <w:sz w:val="24"/>
                <w:szCs w:val="24"/>
              </w:rPr>
              <w:t>Taiga Marija</w:t>
            </w:r>
            <w:r w:rsidR="00246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642F">
              <w:rPr>
                <w:rFonts w:ascii="Times New Roman" w:hAnsi="Times New Roman" w:cs="Times New Roman"/>
                <w:b/>
                <w:sz w:val="24"/>
                <w:szCs w:val="24"/>
              </w:rPr>
              <w:t>sag.klase</w:t>
            </w:r>
            <w:proofErr w:type="spellEnd"/>
          </w:p>
          <w:p w:rsidR="00E9542E" w:rsidRPr="00E9542E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  <w:p w:rsidR="00E9542E" w:rsidRPr="00E9542E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sz w:val="24"/>
                <w:szCs w:val="24"/>
              </w:rPr>
              <w:t xml:space="preserve">Poļu tautas melodija </w:t>
            </w:r>
            <w:proofErr w:type="spellStart"/>
            <w:r w:rsidRPr="00E9542E">
              <w:rPr>
                <w:rFonts w:ascii="Times New Roman" w:hAnsi="Times New Roman" w:cs="Times New Roman"/>
                <w:sz w:val="24"/>
                <w:szCs w:val="24"/>
              </w:rPr>
              <w:t>Visla</w:t>
            </w:r>
            <w:proofErr w:type="spellEnd"/>
            <w:r w:rsidRPr="00E9542E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E9542E">
              <w:rPr>
                <w:rFonts w:ascii="Times New Roman" w:hAnsi="Times New Roman" w:cs="Times New Roman"/>
                <w:sz w:val="24"/>
                <w:szCs w:val="24"/>
              </w:rPr>
              <w:t>Mroczeka</w:t>
            </w:r>
            <w:proofErr w:type="spellEnd"/>
            <w:r w:rsidRPr="00E9542E">
              <w:rPr>
                <w:rFonts w:ascii="Times New Roman" w:hAnsi="Times New Roman" w:cs="Times New Roman"/>
                <w:sz w:val="24"/>
                <w:szCs w:val="24"/>
              </w:rPr>
              <w:t xml:space="preserve"> apdarē </w:t>
            </w:r>
          </w:p>
          <w:p w:rsidR="004B4C5B" w:rsidRPr="00F25393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sz w:val="24"/>
                <w:szCs w:val="24"/>
              </w:rPr>
              <w:t xml:space="preserve"> Ž. </w:t>
            </w:r>
            <w:proofErr w:type="spellStart"/>
            <w:r w:rsidRPr="00E9542E">
              <w:rPr>
                <w:rFonts w:ascii="Times New Roman" w:hAnsi="Times New Roman" w:cs="Times New Roman"/>
                <w:sz w:val="24"/>
                <w:szCs w:val="24"/>
              </w:rPr>
              <w:t>Djuseks</w:t>
            </w:r>
            <w:proofErr w:type="spellEnd"/>
            <w:r w:rsidRPr="00E9542E">
              <w:rPr>
                <w:rFonts w:ascii="Times New Roman" w:hAnsi="Times New Roman" w:cs="Times New Roman"/>
                <w:sz w:val="24"/>
                <w:szCs w:val="24"/>
              </w:rPr>
              <w:t xml:space="preserve"> Sena deja</w:t>
            </w:r>
          </w:p>
        </w:tc>
      </w:tr>
      <w:tr w:rsidR="004B4C5B" w:rsidRPr="00F25393" w:rsidTr="00797030">
        <w:tc>
          <w:tcPr>
            <w:tcW w:w="1526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Pārtraukums</w:t>
            </w:r>
          </w:p>
        </w:tc>
        <w:tc>
          <w:tcPr>
            <w:tcW w:w="4110" w:type="dxa"/>
            <w:shd w:val="clear" w:color="auto" w:fill="DAEEF3" w:themeFill="accent5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Pārtraukums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Pārtraukums</w:t>
            </w:r>
          </w:p>
        </w:tc>
      </w:tr>
      <w:tr w:rsidR="004B4C5B" w:rsidRPr="00F25393" w:rsidTr="0020599A">
        <w:tc>
          <w:tcPr>
            <w:tcW w:w="1526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44" w:type="dxa"/>
          </w:tcPr>
          <w:p w:rsidR="00ED6340" w:rsidRPr="00AF3060" w:rsidRDefault="00ED6340" w:rsidP="00ED6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060">
              <w:rPr>
                <w:rFonts w:ascii="Times New Roman" w:hAnsi="Times New Roman" w:cs="Times New Roman"/>
                <w:b/>
                <w:sz w:val="24"/>
                <w:szCs w:val="24"/>
              </w:rPr>
              <w:t>Božena</w:t>
            </w:r>
            <w:proofErr w:type="spellEnd"/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4.klase</w:t>
            </w:r>
          </w:p>
          <w:p w:rsidR="00ED6340" w:rsidRDefault="00ED6340" w:rsidP="00ED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0">
              <w:rPr>
                <w:rFonts w:ascii="Times New Roman" w:hAnsi="Times New Roman" w:cs="Times New Roman"/>
                <w:sz w:val="24"/>
                <w:szCs w:val="24"/>
              </w:rPr>
              <w:t>Staņislava Broka Daugavpils Mūzikas vidusskola</w:t>
            </w:r>
          </w:p>
          <w:p w:rsidR="00ED6340" w:rsidRPr="00AF3060" w:rsidRDefault="00ED6340" w:rsidP="00ED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Altmanis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Menuets</w:t>
            </w:r>
          </w:p>
          <w:p w:rsidR="004B4C5B" w:rsidRPr="00F25393" w:rsidRDefault="00ED6340" w:rsidP="00ED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0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AF3060">
              <w:rPr>
                <w:rFonts w:ascii="Times New Roman" w:hAnsi="Times New Roman" w:cs="Times New Roman"/>
                <w:sz w:val="24"/>
                <w:szCs w:val="24"/>
              </w:rPr>
              <w:t>Vismers</w:t>
            </w:r>
            <w:proofErr w:type="spellEnd"/>
            <w:r w:rsidRPr="00AF3060">
              <w:rPr>
                <w:rFonts w:ascii="Times New Roman" w:hAnsi="Times New Roman" w:cs="Times New Roman"/>
                <w:sz w:val="24"/>
                <w:szCs w:val="24"/>
              </w:rPr>
              <w:t xml:space="preserve"> – Impromptu</w:t>
            </w:r>
          </w:p>
        </w:tc>
        <w:tc>
          <w:tcPr>
            <w:tcW w:w="4110" w:type="dxa"/>
          </w:tcPr>
          <w:p w:rsidR="004B4C5B" w:rsidRPr="004B4C5B" w:rsidRDefault="004B4C5B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Laura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1.klase</w:t>
            </w:r>
          </w:p>
          <w:p w:rsidR="004B4C5B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5B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C5B">
              <w:rPr>
                <w:rFonts w:ascii="Times New Roman" w:hAnsi="Times New Roman" w:cs="Times New Roman"/>
                <w:sz w:val="24"/>
                <w:szCs w:val="24"/>
              </w:rPr>
              <w:t>A.Altmanis</w:t>
            </w:r>
            <w:proofErr w:type="spellEnd"/>
            <w:r w:rsidRPr="004B4C5B">
              <w:rPr>
                <w:rFonts w:ascii="Times New Roman" w:hAnsi="Times New Roman" w:cs="Times New Roman"/>
                <w:sz w:val="24"/>
                <w:szCs w:val="24"/>
              </w:rPr>
              <w:t xml:space="preserve"> Menuets</w:t>
            </w:r>
          </w:p>
        </w:tc>
        <w:tc>
          <w:tcPr>
            <w:tcW w:w="4395" w:type="dxa"/>
          </w:tcPr>
          <w:p w:rsidR="004B4C5B" w:rsidRPr="00F25393" w:rsidRDefault="004B4C5B" w:rsidP="002C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Roberta</w:t>
            </w:r>
            <w:r w:rsidR="009B0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5.klase</w:t>
            </w:r>
          </w:p>
          <w:p w:rsidR="004B4C5B" w:rsidRPr="00F25393" w:rsidRDefault="004B4C5B" w:rsidP="002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Rīgas Doma kora skola</w:t>
            </w:r>
          </w:p>
          <w:p w:rsidR="004B4C5B" w:rsidRPr="00F25393" w:rsidRDefault="004B4C5B" w:rsidP="002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F.J.Gosseks</w:t>
            </w:r>
            <w:proofErr w:type="spellEnd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 xml:space="preserve"> “ Tamburīns”</w:t>
            </w:r>
          </w:p>
        </w:tc>
      </w:tr>
      <w:tr w:rsidR="004B4C5B" w:rsidRPr="00F25393" w:rsidTr="0020599A">
        <w:tc>
          <w:tcPr>
            <w:tcW w:w="1526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</w:t>
            </w:r>
          </w:p>
        </w:tc>
        <w:tc>
          <w:tcPr>
            <w:tcW w:w="3544" w:type="dxa"/>
          </w:tcPr>
          <w:p w:rsidR="004B4C5B" w:rsidRPr="0087686F" w:rsidRDefault="0087686F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86F">
              <w:rPr>
                <w:rFonts w:ascii="Times New Roman" w:hAnsi="Times New Roman" w:cs="Times New Roman"/>
                <w:b/>
                <w:sz w:val="24"/>
                <w:szCs w:val="24"/>
              </w:rPr>
              <w:t>Ance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6.klase</w:t>
            </w:r>
          </w:p>
          <w:p w:rsidR="0087686F" w:rsidRDefault="0087686F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Talsu Mūzikas skola </w:t>
            </w:r>
          </w:p>
          <w:p w:rsidR="0087686F" w:rsidRPr="00F25393" w:rsidRDefault="0087686F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6F">
              <w:rPr>
                <w:rFonts w:ascii="Times New Roman" w:hAnsi="Times New Roman" w:cs="Times New Roman"/>
                <w:sz w:val="24"/>
                <w:szCs w:val="24"/>
              </w:rPr>
              <w:t xml:space="preserve">Vitauts </w:t>
            </w:r>
            <w:proofErr w:type="spellStart"/>
            <w:r w:rsidRPr="0087686F">
              <w:rPr>
                <w:rFonts w:ascii="Times New Roman" w:hAnsi="Times New Roman" w:cs="Times New Roman"/>
                <w:sz w:val="24"/>
                <w:szCs w:val="24"/>
              </w:rPr>
              <w:t>Klova</w:t>
            </w:r>
            <w:proofErr w:type="spellEnd"/>
            <w:r w:rsidRPr="0087686F">
              <w:rPr>
                <w:rFonts w:ascii="Times New Roman" w:hAnsi="Times New Roman" w:cs="Times New Roman"/>
                <w:sz w:val="24"/>
                <w:szCs w:val="24"/>
              </w:rPr>
              <w:t xml:space="preserve"> “Skaņdarbs”</w:t>
            </w:r>
          </w:p>
        </w:tc>
        <w:tc>
          <w:tcPr>
            <w:tcW w:w="4110" w:type="dxa"/>
          </w:tcPr>
          <w:p w:rsidR="004B4C5B" w:rsidRPr="003018AC" w:rsidRDefault="003018AC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b/>
                <w:sz w:val="24"/>
                <w:szCs w:val="24"/>
              </w:rPr>
              <w:t>Olga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2.klase</w:t>
            </w:r>
          </w:p>
          <w:p w:rsidR="003018AC" w:rsidRDefault="003018AC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  <w:p w:rsidR="003018AC" w:rsidRPr="00F25393" w:rsidRDefault="003018AC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3018AC">
              <w:rPr>
                <w:rFonts w:ascii="Times New Roman" w:hAnsi="Times New Roman" w:cs="Times New Roman"/>
                <w:sz w:val="24"/>
                <w:szCs w:val="24"/>
              </w:rPr>
              <w:t>Bogārs</w:t>
            </w:r>
            <w:proofErr w:type="spellEnd"/>
            <w:r w:rsidRPr="003018AC">
              <w:rPr>
                <w:rFonts w:ascii="Times New Roman" w:hAnsi="Times New Roman" w:cs="Times New Roman"/>
                <w:sz w:val="24"/>
                <w:szCs w:val="24"/>
              </w:rPr>
              <w:t xml:space="preserve"> Rondo</w:t>
            </w:r>
          </w:p>
        </w:tc>
        <w:tc>
          <w:tcPr>
            <w:tcW w:w="4395" w:type="dxa"/>
          </w:tcPr>
          <w:p w:rsidR="004B4C5B" w:rsidRPr="00EC42C5" w:rsidRDefault="00EC42C5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Austra </w:t>
            </w:r>
            <w:r w:rsidR="009B01F4">
              <w:rPr>
                <w:rFonts w:ascii="Times New Roman" w:hAnsi="Times New Roman" w:cs="Times New Roman"/>
                <w:b/>
                <w:sz w:val="24"/>
                <w:szCs w:val="24"/>
              </w:rPr>
              <w:t>3.klase</w:t>
            </w:r>
          </w:p>
          <w:p w:rsidR="00EC42C5" w:rsidRDefault="00EC42C5" w:rsidP="00EC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5">
              <w:rPr>
                <w:rFonts w:ascii="Times New Roman" w:hAnsi="Times New Roman" w:cs="Times New Roman"/>
                <w:sz w:val="24"/>
                <w:szCs w:val="24"/>
              </w:rPr>
              <w:t>Jūrmalas mūzikas vidusskola</w:t>
            </w:r>
          </w:p>
          <w:p w:rsidR="00EC42C5" w:rsidRPr="00F25393" w:rsidRDefault="00EC42C5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5">
              <w:rPr>
                <w:rFonts w:ascii="Times New Roman" w:hAnsi="Times New Roman" w:cs="Times New Roman"/>
                <w:sz w:val="24"/>
                <w:szCs w:val="24"/>
              </w:rPr>
              <w:t>M.Musorgskis</w:t>
            </w:r>
            <w:proofErr w:type="spellEnd"/>
            <w:r w:rsidRPr="00EC42C5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EC42C5">
              <w:rPr>
                <w:rFonts w:ascii="Times New Roman" w:hAnsi="Times New Roman" w:cs="Times New Roman"/>
                <w:sz w:val="24"/>
                <w:szCs w:val="24"/>
              </w:rPr>
              <w:t>Hopaks</w:t>
            </w:r>
            <w:proofErr w:type="spellEnd"/>
            <w:r w:rsidRPr="00EC42C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4B4C5B" w:rsidRPr="00F25393" w:rsidTr="00797030">
        <w:tc>
          <w:tcPr>
            <w:tcW w:w="1526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Pusdienas</w:t>
            </w:r>
          </w:p>
        </w:tc>
        <w:tc>
          <w:tcPr>
            <w:tcW w:w="4110" w:type="dxa"/>
            <w:shd w:val="clear" w:color="auto" w:fill="DAEEF3" w:themeFill="accent5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Pusdienas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Pusdienas</w:t>
            </w:r>
          </w:p>
        </w:tc>
      </w:tr>
      <w:tr w:rsidR="004B4C5B" w:rsidRPr="00F25393" w:rsidTr="00797030">
        <w:tc>
          <w:tcPr>
            <w:tcW w:w="1526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4" w:type="dxa"/>
          </w:tcPr>
          <w:p w:rsidR="004B4C5B" w:rsidRPr="00F25393" w:rsidRDefault="004B4C5B" w:rsidP="00E4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2DBDB" w:themeFill="accent2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Lekcija l</w:t>
            </w:r>
          </w:p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„Nozīmīgākās pedagoģiskās pieejas flautas spēles apmācības sākumposmā un metodiskās norādes flautas spēles kvalitātes uzlabošanai”</w:t>
            </w:r>
          </w:p>
        </w:tc>
        <w:tc>
          <w:tcPr>
            <w:tcW w:w="4395" w:type="dxa"/>
          </w:tcPr>
          <w:p w:rsidR="004B4C5B" w:rsidRPr="00F25393" w:rsidRDefault="004B4C5B" w:rsidP="00EC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5B" w:rsidRPr="00F25393" w:rsidTr="0020599A">
        <w:tc>
          <w:tcPr>
            <w:tcW w:w="1526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3544" w:type="dxa"/>
          </w:tcPr>
          <w:p w:rsidR="004B4C5B" w:rsidRPr="00CC1C74" w:rsidRDefault="00CC1C74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C74">
              <w:rPr>
                <w:rFonts w:ascii="Times New Roman" w:hAnsi="Times New Roman" w:cs="Times New Roman"/>
                <w:b/>
                <w:sz w:val="24"/>
                <w:szCs w:val="24"/>
              </w:rPr>
              <w:t>Agnese Ieva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5.klase</w:t>
            </w:r>
          </w:p>
          <w:p w:rsidR="00CC1C74" w:rsidRDefault="00CC1C74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74">
              <w:rPr>
                <w:rFonts w:ascii="Times New Roman" w:hAnsi="Times New Roman" w:cs="Times New Roman"/>
                <w:sz w:val="24"/>
                <w:szCs w:val="24"/>
              </w:rPr>
              <w:t>Balvu Mūzikas skola</w:t>
            </w:r>
          </w:p>
          <w:p w:rsidR="00CC1C74" w:rsidRPr="00F25393" w:rsidRDefault="00CC1C74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4C5B" w:rsidRPr="003018AC" w:rsidRDefault="003018AC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b/>
                <w:sz w:val="24"/>
                <w:szCs w:val="24"/>
              </w:rPr>
              <w:t>Paula Līna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2.klase</w:t>
            </w:r>
          </w:p>
          <w:p w:rsidR="003018AC" w:rsidRDefault="003018AC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sz w:val="24"/>
                <w:szCs w:val="24"/>
              </w:rPr>
              <w:t>Ādažu Mākslas un mūzikas skola</w:t>
            </w:r>
          </w:p>
          <w:p w:rsidR="003018AC" w:rsidRPr="00F25393" w:rsidRDefault="003018AC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8AC">
              <w:rPr>
                <w:rFonts w:ascii="Times New Roman" w:hAnsi="Times New Roman" w:cs="Times New Roman"/>
                <w:sz w:val="24"/>
                <w:szCs w:val="24"/>
              </w:rPr>
              <w:t>A.Thomas</w:t>
            </w:r>
            <w:proofErr w:type="spellEnd"/>
            <w:r w:rsidRPr="003018AC">
              <w:rPr>
                <w:rFonts w:ascii="Times New Roman" w:hAnsi="Times New Roman" w:cs="Times New Roman"/>
                <w:sz w:val="24"/>
                <w:szCs w:val="24"/>
              </w:rPr>
              <w:t xml:space="preserve"> Gavote</w:t>
            </w:r>
          </w:p>
        </w:tc>
        <w:tc>
          <w:tcPr>
            <w:tcW w:w="4395" w:type="dxa"/>
          </w:tcPr>
          <w:p w:rsidR="00EC42C5" w:rsidRPr="00EC42C5" w:rsidRDefault="00EC42C5" w:rsidP="00EC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42C5">
              <w:rPr>
                <w:rFonts w:ascii="Times New Roman" w:hAnsi="Times New Roman" w:cs="Times New Roman"/>
                <w:b/>
                <w:sz w:val="24"/>
                <w:szCs w:val="24"/>
              </w:rPr>
              <w:t>Kristians</w:t>
            </w:r>
            <w:proofErr w:type="spellEnd"/>
            <w:r w:rsidR="009B0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1.klase</w:t>
            </w:r>
          </w:p>
          <w:p w:rsidR="00EC42C5" w:rsidRPr="00EC42C5" w:rsidRDefault="00EC42C5" w:rsidP="00EC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5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  <w:p w:rsidR="0087686F" w:rsidRPr="00F25393" w:rsidRDefault="00EC42C5" w:rsidP="00EC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5">
              <w:rPr>
                <w:rFonts w:ascii="Times New Roman" w:hAnsi="Times New Roman" w:cs="Times New Roman"/>
                <w:sz w:val="24"/>
                <w:szCs w:val="24"/>
              </w:rPr>
              <w:t xml:space="preserve"> L.Garūta Šūpļa dziesma</w:t>
            </w:r>
            <w:r w:rsidRPr="00EC4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B4C5B" w:rsidRPr="00F25393" w:rsidTr="0020599A">
        <w:tc>
          <w:tcPr>
            <w:tcW w:w="1526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3544" w:type="dxa"/>
          </w:tcPr>
          <w:p w:rsidR="00E9542E" w:rsidRPr="00CC1C74" w:rsidRDefault="00E9542E" w:rsidP="00E9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C74">
              <w:rPr>
                <w:rFonts w:ascii="Times New Roman" w:hAnsi="Times New Roman" w:cs="Times New Roman"/>
                <w:b/>
                <w:sz w:val="24"/>
                <w:szCs w:val="24"/>
              </w:rPr>
              <w:t>Elvīra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3.klase</w:t>
            </w:r>
          </w:p>
          <w:p w:rsidR="00E9542E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74">
              <w:rPr>
                <w:rFonts w:ascii="Times New Roman" w:hAnsi="Times New Roman" w:cs="Times New Roman"/>
                <w:sz w:val="24"/>
                <w:szCs w:val="24"/>
              </w:rPr>
              <w:t>Jelgavas novada Mūzikas un mākslas skola</w:t>
            </w:r>
          </w:p>
          <w:p w:rsidR="00CC1C74" w:rsidRPr="00F25393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74">
              <w:rPr>
                <w:rFonts w:ascii="Times New Roman" w:hAnsi="Times New Roman" w:cs="Times New Roman"/>
                <w:sz w:val="24"/>
                <w:szCs w:val="24"/>
              </w:rPr>
              <w:t>V.Popps</w:t>
            </w:r>
            <w:proofErr w:type="spellEnd"/>
            <w:r w:rsidRPr="00CC1C74">
              <w:rPr>
                <w:rFonts w:ascii="Times New Roman" w:hAnsi="Times New Roman" w:cs="Times New Roman"/>
                <w:sz w:val="24"/>
                <w:szCs w:val="24"/>
              </w:rPr>
              <w:t xml:space="preserve"> “Krievu čigānu dziesma”</w:t>
            </w:r>
          </w:p>
        </w:tc>
        <w:tc>
          <w:tcPr>
            <w:tcW w:w="4110" w:type="dxa"/>
          </w:tcPr>
          <w:p w:rsidR="004B4C5B" w:rsidRPr="003018AC" w:rsidRDefault="003018AC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b/>
                <w:sz w:val="24"/>
                <w:szCs w:val="24"/>
              </w:rPr>
              <w:t>Kate Katrīna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4.klase</w:t>
            </w:r>
          </w:p>
          <w:p w:rsidR="003018AC" w:rsidRDefault="003018AC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  <w:p w:rsidR="003018AC" w:rsidRPr="00F25393" w:rsidRDefault="003018AC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AC">
              <w:rPr>
                <w:rFonts w:ascii="Times New Roman" w:hAnsi="Times New Roman" w:cs="Times New Roman"/>
                <w:sz w:val="24"/>
                <w:szCs w:val="24"/>
              </w:rPr>
              <w:t xml:space="preserve">R. G. </w:t>
            </w:r>
            <w:proofErr w:type="spellStart"/>
            <w:r w:rsidRPr="003018AC">
              <w:rPr>
                <w:rFonts w:ascii="Times New Roman" w:hAnsi="Times New Roman" w:cs="Times New Roman"/>
                <w:sz w:val="24"/>
                <w:szCs w:val="24"/>
              </w:rPr>
              <w:t>Sinisalo</w:t>
            </w:r>
            <w:proofErr w:type="spellEnd"/>
            <w:r w:rsidRPr="003018AC">
              <w:rPr>
                <w:rFonts w:ascii="Times New Roman" w:hAnsi="Times New Roman" w:cs="Times New Roman"/>
                <w:sz w:val="24"/>
                <w:szCs w:val="24"/>
              </w:rPr>
              <w:t xml:space="preserve"> 3 Miniatūras</w:t>
            </w:r>
          </w:p>
        </w:tc>
        <w:tc>
          <w:tcPr>
            <w:tcW w:w="4395" w:type="dxa"/>
          </w:tcPr>
          <w:p w:rsidR="004B4C5B" w:rsidRPr="0043143D" w:rsidRDefault="0043143D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3D">
              <w:rPr>
                <w:rFonts w:ascii="Times New Roman" w:hAnsi="Times New Roman" w:cs="Times New Roman"/>
                <w:b/>
                <w:sz w:val="24"/>
                <w:szCs w:val="24"/>
              </w:rPr>
              <w:t>Elza</w:t>
            </w:r>
            <w:r w:rsidR="009B0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7.klase</w:t>
            </w:r>
          </w:p>
          <w:p w:rsidR="0043143D" w:rsidRDefault="0043143D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3D">
              <w:rPr>
                <w:rFonts w:ascii="Times New Roman" w:hAnsi="Times New Roman" w:cs="Times New Roman"/>
                <w:sz w:val="24"/>
                <w:szCs w:val="24"/>
              </w:rPr>
              <w:t>Jaunpiebalgas Mūzikas un mākslas skola</w:t>
            </w:r>
          </w:p>
          <w:p w:rsidR="0043143D" w:rsidRPr="00F25393" w:rsidRDefault="0043143D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3D">
              <w:rPr>
                <w:rFonts w:ascii="Times New Roman" w:hAnsi="Times New Roman" w:cs="Times New Roman"/>
                <w:sz w:val="24"/>
                <w:szCs w:val="24"/>
              </w:rPr>
              <w:t>V. Pops “Krievu čigānu dziesma”</w:t>
            </w:r>
          </w:p>
        </w:tc>
      </w:tr>
      <w:tr w:rsidR="004B4C5B" w:rsidRPr="00F25393" w:rsidTr="0020599A">
        <w:tc>
          <w:tcPr>
            <w:tcW w:w="1526" w:type="dxa"/>
          </w:tcPr>
          <w:p w:rsidR="004B4C5B" w:rsidRPr="00F25393" w:rsidRDefault="004B4C5B" w:rsidP="0025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3544" w:type="dxa"/>
          </w:tcPr>
          <w:p w:rsidR="00E9542E" w:rsidRPr="00E9542E" w:rsidRDefault="00E9542E" w:rsidP="00E9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b/>
                <w:sz w:val="24"/>
                <w:szCs w:val="24"/>
              </w:rPr>
              <w:t>Elizabete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6.klase</w:t>
            </w:r>
          </w:p>
          <w:p w:rsidR="00E9542E" w:rsidRPr="00E9542E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sz w:val="24"/>
                <w:szCs w:val="24"/>
              </w:rPr>
              <w:t>Talsu Mūzikas skola</w:t>
            </w:r>
          </w:p>
          <w:p w:rsidR="00CC1C74" w:rsidRPr="00F25393" w:rsidRDefault="00E9542E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42E">
              <w:rPr>
                <w:rFonts w:ascii="Times New Roman" w:hAnsi="Times New Roman" w:cs="Times New Roman"/>
                <w:sz w:val="24"/>
                <w:szCs w:val="24"/>
              </w:rPr>
              <w:t>J.Pakalnis Deja ar Strīpu</w:t>
            </w:r>
          </w:p>
        </w:tc>
        <w:tc>
          <w:tcPr>
            <w:tcW w:w="4110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Sofija</w:t>
            </w:r>
            <w:r w:rsidR="00EA6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kurss</w:t>
            </w:r>
          </w:p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 xml:space="preserve">Jelgavas Mūzikas </w:t>
            </w:r>
            <w:proofErr w:type="spellStart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visusskola</w:t>
            </w:r>
            <w:proofErr w:type="spellEnd"/>
          </w:p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C.Chaminade</w:t>
            </w:r>
            <w:proofErr w:type="spellEnd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Concertino</w:t>
            </w:r>
            <w:proofErr w:type="spellEnd"/>
          </w:p>
        </w:tc>
        <w:tc>
          <w:tcPr>
            <w:tcW w:w="4395" w:type="dxa"/>
          </w:tcPr>
          <w:p w:rsidR="004B4C5B" w:rsidRPr="00CC1C74" w:rsidRDefault="0087686F" w:rsidP="00E0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C74">
              <w:rPr>
                <w:rFonts w:ascii="Times New Roman" w:hAnsi="Times New Roman" w:cs="Times New Roman"/>
                <w:b/>
                <w:sz w:val="24"/>
                <w:szCs w:val="24"/>
              </w:rPr>
              <w:t>Dārta Justīne</w:t>
            </w:r>
            <w:r w:rsidR="009B0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4.klase</w:t>
            </w:r>
            <w:bookmarkStart w:id="0" w:name="_GoBack"/>
            <w:bookmarkEnd w:id="0"/>
          </w:p>
          <w:p w:rsidR="0087686F" w:rsidRDefault="0087686F" w:rsidP="0087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6F">
              <w:rPr>
                <w:rFonts w:ascii="Times New Roman" w:hAnsi="Times New Roman" w:cs="Times New Roman"/>
                <w:sz w:val="24"/>
                <w:szCs w:val="24"/>
              </w:rPr>
              <w:t>Latgales priekšpilsētas mūzikas un mākslas skola</w:t>
            </w:r>
          </w:p>
          <w:p w:rsidR="0087686F" w:rsidRPr="00F25393" w:rsidRDefault="00304BCE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V.A.Mocarts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4C5B" w:rsidRPr="00F25393" w:rsidTr="00797030">
        <w:tc>
          <w:tcPr>
            <w:tcW w:w="1526" w:type="dxa"/>
          </w:tcPr>
          <w:p w:rsidR="004B4C5B" w:rsidRPr="00F25393" w:rsidRDefault="004B4C5B" w:rsidP="0044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3544" w:type="dxa"/>
          </w:tcPr>
          <w:p w:rsidR="004B4C5B" w:rsidRPr="00F25393" w:rsidRDefault="004B4C5B" w:rsidP="00E9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DBDB" w:themeFill="accent2" w:themeFillTint="33"/>
          </w:tcPr>
          <w:p w:rsidR="004B4C5B" w:rsidRPr="00F25393" w:rsidRDefault="004B4C5B" w:rsidP="00FF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 xml:space="preserve">Lekcija </w:t>
            </w:r>
          </w:p>
          <w:p w:rsidR="004B4C5B" w:rsidRPr="00F25393" w:rsidRDefault="004B4C5B" w:rsidP="00FF3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„Jaunākās metodiskās pieejas flautas spēles apmācībā, kas balstītas uz iegūto pieredzi mācoties pie profesora un izcila flautista Filipa </w:t>
            </w:r>
            <w:proofErr w:type="spellStart"/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Benuā</w:t>
            </w:r>
            <w:proofErr w:type="spellEnd"/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Phillipe</w:t>
            </w:r>
            <w:proofErr w:type="spellEnd"/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>Benoit</w:t>
            </w:r>
            <w:proofErr w:type="spellEnd"/>
            <w:r w:rsidRPr="00F2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Beļģija/Nīderlande)”</w:t>
            </w:r>
          </w:p>
        </w:tc>
      </w:tr>
      <w:tr w:rsidR="004B4C5B" w:rsidRPr="00F25393" w:rsidTr="00797030">
        <w:tc>
          <w:tcPr>
            <w:tcW w:w="1526" w:type="dxa"/>
            <w:shd w:val="clear" w:color="auto" w:fill="EAF1DD" w:themeFill="accent3" w:themeFillTint="33"/>
          </w:tcPr>
          <w:p w:rsidR="004B4C5B" w:rsidRPr="00F25393" w:rsidRDefault="004B4C5B" w:rsidP="0044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Noslēgums</w:t>
            </w:r>
          </w:p>
        </w:tc>
        <w:tc>
          <w:tcPr>
            <w:tcW w:w="4110" w:type="dxa"/>
            <w:shd w:val="clear" w:color="auto" w:fill="EAF1DD" w:themeFill="accent3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Noslēgums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4B4C5B" w:rsidRPr="00F25393" w:rsidRDefault="004B4C5B" w:rsidP="00E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93">
              <w:rPr>
                <w:rFonts w:ascii="Times New Roman" w:hAnsi="Times New Roman" w:cs="Times New Roman"/>
                <w:sz w:val="24"/>
                <w:szCs w:val="24"/>
              </w:rPr>
              <w:t>Noslēgums</w:t>
            </w:r>
          </w:p>
        </w:tc>
      </w:tr>
    </w:tbl>
    <w:p w:rsidR="0020599A" w:rsidRPr="00F25393" w:rsidRDefault="0020599A" w:rsidP="00205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99A" w:rsidRPr="00F25393" w:rsidRDefault="0020599A" w:rsidP="0020599A">
      <w:pPr>
        <w:rPr>
          <w:rFonts w:ascii="Times New Roman" w:hAnsi="Times New Roman" w:cs="Times New Roman"/>
          <w:sz w:val="24"/>
          <w:szCs w:val="24"/>
        </w:rPr>
      </w:pPr>
    </w:p>
    <w:p w:rsidR="0020599A" w:rsidRPr="00F25393" w:rsidRDefault="0020599A" w:rsidP="0020599A">
      <w:pPr>
        <w:rPr>
          <w:rFonts w:ascii="Times New Roman" w:hAnsi="Times New Roman" w:cs="Times New Roman"/>
          <w:sz w:val="24"/>
          <w:szCs w:val="24"/>
        </w:rPr>
      </w:pPr>
    </w:p>
    <w:sectPr w:rsidR="0020599A" w:rsidRPr="00F25393" w:rsidSect="00FF3665">
      <w:pgSz w:w="16838" w:h="11906" w:orient="landscape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D"/>
    <w:rsid w:val="0020599A"/>
    <w:rsid w:val="0024642F"/>
    <w:rsid w:val="00255680"/>
    <w:rsid w:val="002867D2"/>
    <w:rsid w:val="002C20BB"/>
    <w:rsid w:val="003018AC"/>
    <w:rsid w:val="00304BCE"/>
    <w:rsid w:val="0043143D"/>
    <w:rsid w:val="00440188"/>
    <w:rsid w:val="004B4C5B"/>
    <w:rsid w:val="00544225"/>
    <w:rsid w:val="00563C56"/>
    <w:rsid w:val="0067015B"/>
    <w:rsid w:val="006C2881"/>
    <w:rsid w:val="00797030"/>
    <w:rsid w:val="007E1E4E"/>
    <w:rsid w:val="0087686F"/>
    <w:rsid w:val="009616B8"/>
    <w:rsid w:val="009B01F4"/>
    <w:rsid w:val="00AF3060"/>
    <w:rsid w:val="00BC53CA"/>
    <w:rsid w:val="00C36A10"/>
    <w:rsid w:val="00CC1C74"/>
    <w:rsid w:val="00CC645F"/>
    <w:rsid w:val="00CD2247"/>
    <w:rsid w:val="00E47DF4"/>
    <w:rsid w:val="00E9542E"/>
    <w:rsid w:val="00EA68A6"/>
    <w:rsid w:val="00EC42C5"/>
    <w:rsid w:val="00ED2DFD"/>
    <w:rsid w:val="00ED6340"/>
    <w:rsid w:val="00F0336B"/>
    <w:rsid w:val="00F07AF0"/>
    <w:rsid w:val="00F25393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5</cp:revision>
  <dcterms:created xsi:type="dcterms:W3CDTF">2015-10-18T12:22:00Z</dcterms:created>
  <dcterms:modified xsi:type="dcterms:W3CDTF">2015-10-18T12:34:00Z</dcterms:modified>
</cp:coreProperties>
</file>